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44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44"/>
          <w:shd w:fill="auto" w:val="clear"/>
        </w:rPr>
        <w:t xml:space="preserve">Methodenkoffer "Messungen im Sport"</w:t>
      </w:r>
    </w:p>
    <w:p>
      <w:pPr>
        <w:tabs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44"/>
          <w:shd w:fill="auto" w:val="clear"/>
        </w:rPr>
      </w:pPr>
    </w:p>
    <w:p>
      <w:pPr>
        <w:tabs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44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44"/>
          <w:shd w:fill="auto" w:val="clear"/>
        </w:rPr>
        <w:t xml:space="preserve">Grundsätzliches</w:t>
      </w:r>
    </w:p>
    <w:p>
      <w:pPr>
        <w:tabs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44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44"/>
          <w:shd w:fill="auto" w:val="clear"/>
        </w:rPr>
        <w:t xml:space="preserve">Genauigkeit:</w:t>
      </w:r>
    </w:p>
    <w:p>
      <w:pPr>
        <w:tabs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6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6"/>
          <w:shd w:fill="auto" w:val="clear"/>
        </w:rPr>
        <w:t xml:space="preserve">Wenn es um Zeitpunkte von einzelnen Ereignissen geht, ist eine möglichst hohe zeitliche Auflösung gut, wenn man einen BewegungsVERLAUF messen will, reicht evtl. eine geringere Aufnahmefrequenz.</w:t>
      </w:r>
    </w:p>
    <w:p>
      <w:pPr>
        <w:tabs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44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44"/>
          <w:shd w:fill="auto" w:val="clear"/>
        </w:rPr>
        <w:t xml:space="preserve">Relevanz:</w:t>
      </w:r>
    </w:p>
    <w:p>
      <w:pPr>
        <w:tabs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6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6"/>
          <w:shd w:fill="auto" w:val="clear"/>
        </w:rPr>
        <w:t xml:space="preserve">Das Ziel muss immer sein, bei den Schülern einen Lerneffekt zu erreichen, z.B. die eigene Leistung oder das Verständnis für die Bewegung zu verbessern --&gt; Sicht nicht nur auf Noten.</w:t>
      </w:r>
    </w:p>
    <w:p>
      <w:pPr>
        <w:tabs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6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6"/>
          <w:shd w:fill="auto" w:val="clear"/>
        </w:rPr>
        <w:t xml:space="preserve">Generell ist es auch wichtig, den Schülern "Wissenschaft(liches Denken)" prinzipiell näher zu bringen. --&gt; Blick erweitern, damit die Schüler auch selbst auf Ideen kommen können, was man wie messen (= herausfinden) könnte.</w:t>
      </w:r>
    </w:p>
    <w:p>
      <w:pPr>
        <w:tabs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6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44"/>
          <w:shd w:fill="auto" w:val="clear"/>
        </w:rPr>
        <w:t xml:space="preserve">Methoden:</w:t>
      </w:r>
    </w:p>
    <w:p>
      <w:pPr>
        <w:tabs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6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6"/>
          <w:shd w:fill="auto" w:val="clear"/>
        </w:rPr>
        <w:t xml:space="preserve">akustisch</w:t>
      </w:r>
    </w:p>
    <w:p>
      <w:pPr>
        <w:tabs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6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6"/>
          <w:shd w:fill="auto" w:val="clear"/>
        </w:rPr>
        <w:t xml:space="preserve">Zeitpunkte oder Intensitäten, z.B. Fußball-Torschuss, Abwurf und Fangen beim Jonglieren, alles "mit Rhythmus"</w:t>
      </w:r>
    </w:p>
    <w:p>
      <w:pPr>
        <w:tabs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6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6"/>
          <w:shd w:fill="auto" w:val="clear"/>
        </w:rPr>
        <w:t xml:space="preserve">Aufnahmegerät: Mikrofon, z.B. auch im iPhone</w:t>
      </w:r>
    </w:p>
    <w:p>
      <w:pPr>
        <w:tabs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6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6"/>
          <w:shd w:fill="auto" w:val="clear"/>
        </w:rPr>
        <w:t xml:space="preserve">Auswertung: Audacity (Tonbearbeitungsprogramm)</w:t>
      </w:r>
    </w:p>
    <w:p>
      <w:pPr>
        <w:tabs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6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6"/>
          <w:shd w:fill="auto" w:val="clear"/>
        </w:rPr>
        <w:t xml:space="preserve">Beschleunigung</w:t>
      </w:r>
    </w:p>
    <w:p>
      <w:pPr>
        <w:tabs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6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6"/>
          <w:shd w:fill="auto" w:val="clear"/>
        </w:rPr>
        <w:t xml:space="preserve">Beschleunigung integrieren gibt Geschwindigkeit, nochmal gibt Strecke. Ist allerdings sehr kritisch!*</w:t>
      </w:r>
    </w:p>
    <w:p>
      <w:pPr>
        <w:tabs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6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6"/>
          <w:shd w:fill="auto" w:val="clear"/>
        </w:rPr>
        <w:t xml:space="preserve">Formel in Excel: =(t2-t1)*daten2+intdaten1</w:t>
      </w:r>
    </w:p>
    <w:p>
      <w:pPr>
        <w:tabs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6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6"/>
          <w:shd w:fill="auto" w:val="clear"/>
        </w:rPr>
        <w:t xml:space="preserve">Reaktionszeiten ...</w:t>
      </w:r>
    </w:p>
    <w:p>
      <w:pPr>
        <w:tabs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6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6"/>
          <w:shd w:fill="auto" w:val="clear"/>
        </w:rPr>
        <w:t xml:space="preserve">wenn F=m*a, kann man auch Kräfte messen.</w:t>
      </w:r>
    </w:p>
    <w:p>
      <w:pPr>
        <w:tabs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6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6"/>
          <w:shd w:fill="auto" w:val="clear"/>
        </w:rPr>
        <w:t xml:space="preserve">Bsp.: Würfe</w:t>
      </w:r>
    </w:p>
    <w:p>
      <w:pPr>
        <w:tabs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6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6"/>
          <w:shd w:fill="auto" w:val="clear"/>
        </w:rPr>
        <w:t xml:space="preserve">diverse iPhone-Apps, Wii-Controller mit WiimoteLogger,</w:t>
      </w:r>
    </w:p>
    <w:p>
      <w:pPr>
        <w:tabs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6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6"/>
          <w:shd w:fill="auto" w:val="clear"/>
        </w:rPr>
        <w:t xml:space="preserve">Darstellung und Auswertung z.B. mit Excel </w:t>
      </w:r>
    </w:p>
    <w:p>
      <w:pPr>
        <w:tabs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6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6"/>
          <w:shd w:fill="auto" w:val="clear"/>
        </w:rPr>
        <w:t xml:space="preserve">Videoanalyse: Marker tracken</w:t>
      </w:r>
    </w:p>
    <w:p>
      <w:pPr>
        <w:tabs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6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6"/>
          <w:shd w:fill="auto" w:val="clear"/>
        </w:rPr>
        <w:t xml:space="preserve">Höhen, Weiten, Bewegunsabläufe</w:t>
      </w:r>
    </w:p>
    <w:p>
      <w:pPr>
        <w:tabs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6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6"/>
          <w:shd w:fill="auto" w:val="clear"/>
        </w:rPr>
        <w:t xml:space="preserve">Als Marker eignen sich z.B. Wattepads mit einem großen schwarzen Punkt. </w:t>
      </w:r>
    </w:p>
    <w:p>
      <w:pPr>
        <w:tabs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6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6"/>
          <w:shd w:fill="auto" w:val="clear"/>
        </w:rPr>
        <w:t xml:space="preserve">Wichtig: Die Bewegung muss in einer Ebene ablaufen (2D). Kamera weit weg und senkrecht zur Bewegungsrichtung und möglichst weit weg platzieren (ggf. ranzoomen).</w:t>
      </w:r>
    </w:p>
    <w:p>
      <w:pPr>
        <w:tabs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6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6"/>
          <w:shd w:fill="auto" w:val="clear"/>
        </w:rPr>
        <w:t xml:space="preserve">Kamera: Webcams sind meistens zu schlecht. Videofunktion der meisten Digicams ist ok. Wichtig: mindestens 25 Bilder pro Sekunde. </w:t>
      </w:r>
    </w:p>
    <w:p>
      <w:pPr>
        <w:tabs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6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6"/>
          <w:shd w:fill="auto" w:val="clear"/>
        </w:rPr>
        <w:t xml:space="preserve">Programme: Viana, besser: Kinovea</w:t>
      </w:r>
    </w:p>
    <w:p>
      <w:pPr>
        <w:tabs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6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6"/>
          <w:shd w:fill="auto" w:val="clear"/>
        </w:rPr>
        <w:t xml:space="preserve">manchmal kann man verschiedene Größen messen, um das gleiche Merkmal zu erfassen, Beispiel Sprunghöhe über Video oder über Flugzeit. </w:t>
      </w:r>
    </w:p>
    <w:p>
      <w:pPr>
        <w:tabs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6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6"/>
          <w:shd w:fill="auto" w:val="clear"/>
        </w:rPr>
        <w:t xml:space="preserve">Ziel für nächste BuFaTa: in den Arbeitsgruppen/Institute umhören, wer z.B. den Wii-Controller oder ein anderes simples Gerät benutzt --&gt; Liste ergänzen.</w:t>
      </w:r>
    </w:p>
    <w:p>
      <w:pPr>
        <w:tabs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6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6"/>
          <w:shd w:fill="auto" w:val="clear"/>
        </w:rPr>
        <w:t xml:space="preserve">bei einer der nächsten BuFaTa: Tutorial Excel-Auswertung?</w:t>
      </w:r>
    </w:p>
    <w:p>
      <w:pPr>
        <w:tabs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44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44"/>
          <w:shd w:fill="auto" w:val="clear"/>
        </w:rPr>
        <w:t xml:space="preserve">Smartboard</w:t>
      </w:r>
    </w:p>
    <w:p>
      <w:pPr>
        <w:tabs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44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6"/>
          <w:shd w:fill="auto" w:val="clear"/>
        </w:rPr>
        <w:t xml:space="preserve">mit einem Wii-Controller und der Software "Wiimote Whiteboard" und einem IR-Pen (</w:t>
      </w:r>
      <w:hyperlink xmlns:r="http://schemas.openxmlformats.org/officeDocument/2006/relationships" r:id="docRId0">
        <w:r>
          <w:rPr>
            <w:rFonts w:ascii="Helvetica" w:hAnsi="Helvetica" w:cs="Helvetica" w:eastAsia="Helvetica"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http://www.elearnshop.de/IR-Stift-Infrarot-Stift</w:t>
        </w:r>
      </w:hyperlink>
      <w:r>
        <w:rPr>
          <w:rFonts w:ascii="Helvetica" w:hAnsi="Helvetica" w:cs="Helvetica" w:eastAsia="Helvetica"/>
          <w:color w:val="auto"/>
          <w:spacing w:val="0"/>
          <w:position w:val="0"/>
          <w:sz w:val="26"/>
          <w:shd w:fill="auto" w:val="clear"/>
        </w:rPr>
        <w:t xml:space="preserve">), (Infos unter </w:t>
      </w:r>
      <w:hyperlink xmlns:r="http://schemas.openxmlformats.org/officeDocument/2006/relationships" r:id="docRId1">
        <w:r>
          <w:rPr>
            <w:rFonts w:ascii="Helvetica" w:hAnsi="Helvetica" w:cs="Helvetica" w:eastAsia="Helvetica"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http://www.johnnylee.net/</w:t>
        </w:r>
      </w:hyperlink>
      <w:r>
        <w:rPr>
          <w:rFonts w:ascii="Helvetica" w:hAnsi="Helvetica" w:cs="Helvetica" w:eastAsia="Helvetica"/>
          <w:color w:val="auto"/>
          <w:spacing w:val="0"/>
          <w:position w:val="0"/>
          <w:sz w:val="26"/>
          <w:shd w:fill="auto" w:val="clear"/>
        </w:rPr>
        <w:t xml:space="preserve">)</w:t>
      </w:r>
    </w:p>
    <w:p>
      <w:pPr>
        <w:tabs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44"/>
          <w:shd w:fill="auto" w:val="clear"/>
        </w:rPr>
      </w:pPr>
    </w:p>
    <w:p>
      <w:pPr>
        <w:tabs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elearnshop.de/IR-Stift-Infrarot-Stift" Id="docRId0" Type="http://schemas.openxmlformats.org/officeDocument/2006/relationships/hyperlink"/><Relationship TargetMode="External" Target="http://www.johnnylee.net/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